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AF" w:rsidRDefault="000C03AF" w:rsidP="000C03AF">
      <w:r>
        <w:rPr>
          <w:rFonts w:hint="eastAsia"/>
        </w:rPr>
        <w:t>様式第</w:t>
      </w:r>
      <w:r>
        <w:t>128</w:t>
      </w:r>
      <w:r>
        <w:rPr>
          <w:rFonts w:hint="eastAsia"/>
        </w:rPr>
        <w:t>号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3"/>
        <w:gridCol w:w="2242"/>
        <w:gridCol w:w="27"/>
        <w:gridCol w:w="1701"/>
        <w:gridCol w:w="1418"/>
        <w:gridCol w:w="2268"/>
      </w:tblGrid>
      <w:tr w:rsidR="000C03AF" w:rsidTr="00B74960">
        <w:trPr>
          <w:trHeight w:val="3057"/>
        </w:trPr>
        <w:tc>
          <w:tcPr>
            <w:tcW w:w="10490" w:type="dxa"/>
            <w:gridSpan w:val="7"/>
          </w:tcPr>
          <w:p w:rsidR="000C03AF" w:rsidRDefault="000C03AF" w:rsidP="00D93DDB"/>
          <w:p w:rsidR="000C03AF" w:rsidRDefault="000C03AF" w:rsidP="00D93DDB">
            <w:pPr>
              <w:jc w:val="center"/>
            </w:pPr>
            <w:r>
              <w:rPr>
                <w:rFonts w:hint="eastAsia"/>
              </w:rPr>
              <w:t>バリアフリー改修に伴う固定資産税減額申告書</w:t>
            </w:r>
          </w:p>
          <w:p w:rsidR="000C03AF" w:rsidRDefault="000C03AF" w:rsidP="00D93DDB">
            <w:pPr>
              <w:jc w:val="center"/>
            </w:pPr>
          </w:p>
          <w:p w:rsidR="000C03AF" w:rsidRDefault="000C03AF" w:rsidP="00D93DD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0C03AF" w:rsidRDefault="000C03AF" w:rsidP="00D93DDB">
            <w:r>
              <w:rPr>
                <w:rFonts w:hint="eastAsia"/>
              </w:rPr>
              <w:t xml:space="preserve">　</w:t>
            </w:r>
            <w:r>
              <w:t>(</w:t>
            </w:r>
            <w:r w:rsidRPr="00740B62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0C03AF" w:rsidRDefault="000C03AF" w:rsidP="00D93DDB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0C03AF" w:rsidRDefault="000C03AF" w:rsidP="00D93DDB">
            <w:pPr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35"/>
                <w:position w:val="4"/>
                <w:u w:val="dotted"/>
              </w:rPr>
              <w:t>フリガ</w:t>
            </w:r>
            <w:r>
              <w:rPr>
                <w:rFonts w:hint="eastAsia"/>
                <w:position w:val="4"/>
                <w:u w:val="dotted"/>
              </w:rPr>
              <w:t>ナ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0C03AF" w:rsidRDefault="000C03AF" w:rsidP="00D93DDB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0C03AF" w:rsidRDefault="000C03AF" w:rsidP="00D93DDB">
            <w:pPr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 xml:space="preserve">電話　　　　　　　　　　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</w:rPr>
              <w:t xml:space="preserve">　　</w:t>
            </w:r>
          </w:p>
          <w:p w:rsidR="000C03AF" w:rsidRDefault="000C03AF" w:rsidP="00D93DDB">
            <w:pPr>
              <w:jc w:val="right"/>
            </w:pPr>
          </w:p>
          <w:p w:rsidR="000C03AF" w:rsidRDefault="000C03AF" w:rsidP="00D93DDB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項の規定により次のとおり申告します。</w:t>
            </w:r>
          </w:p>
        </w:tc>
      </w:tr>
      <w:tr w:rsidR="008D2405" w:rsidTr="008D2405">
        <w:trPr>
          <w:cantSplit/>
          <w:trHeight w:val="422"/>
        </w:trPr>
        <w:tc>
          <w:tcPr>
            <w:tcW w:w="1701" w:type="dxa"/>
            <w:vAlign w:val="center"/>
          </w:tcPr>
          <w:p w:rsidR="008D2405" w:rsidRDefault="008D2405" w:rsidP="00D93DDB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8D2405" w:rsidRDefault="008D2405" w:rsidP="00D93DDB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375" w:type="dxa"/>
            <w:gridSpan w:val="2"/>
            <w:vAlign w:val="center"/>
          </w:tcPr>
          <w:p w:rsidR="008D2405" w:rsidRDefault="008D2405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vAlign w:val="center"/>
          </w:tcPr>
          <w:p w:rsidR="008D2405" w:rsidRDefault="008D2405" w:rsidP="008D2405">
            <w:pPr>
              <w:jc w:val="center"/>
            </w:pPr>
            <w:r>
              <w:rPr>
                <w:rFonts w:hint="eastAsia"/>
              </w:rPr>
              <w:t>個人番号</w:t>
            </w:r>
          </w:p>
          <w:p w:rsidR="008D2405" w:rsidRDefault="008D2405" w:rsidP="008D2405">
            <w:pPr>
              <w:jc w:val="center"/>
            </w:pPr>
            <w:r>
              <w:rPr>
                <w:rFonts w:hint="eastAsia"/>
              </w:rPr>
              <w:t>（法人番号）</w:t>
            </w:r>
          </w:p>
        </w:tc>
        <w:tc>
          <w:tcPr>
            <w:tcW w:w="3686" w:type="dxa"/>
            <w:gridSpan w:val="2"/>
            <w:vAlign w:val="center"/>
          </w:tcPr>
          <w:p w:rsidR="008D2405" w:rsidRDefault="008D2405" w:rsidP="008D2405"/>
        </w:tc>
      </w:tr>
      <w:tr w:rsidR="000C03AF" w:rsidTr="00B74960">
        <w:trPr>
          <w:trHeight w:val="416"/>
        </w:trPr>
        <w:tc>
          <w:tcPr>
            <w:tcW w:w="1701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4"/>
            <w:vAlign w:val="center"/>
          </w:tcPr>
          <w:p w:rsidR="000C03AF" w:rsidRDefault="000C03AF" w:rsidP="00D93DDB">
            <w:r>
              <w:rPr>
                <w:rFonts w:hint="eastAsia"/>
              </w:rPr>
              <w:t>桑名市</w:t>
            </w:r>
          </w:p>
        </w:tc>
        <w:tc>
          <w:tcPr>
            <w:tcW w:w="1418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</w:t>
            </w:r>
          </w:p>
        </w:tc>
      </w:tr>
      <w:tr w:rsidR="000C03AF" w:rsidTr="00B74960">
        <w:trPr>
          <w:cantSplit/>
          <w:trHeight w:val="1122"/>
        </w:trPr>
        <w:tc>
          <w:tcPr>
            <w:tcW w:w="1701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3402" w:type="dxa"/>
            <w:gridSpan w:val="3"/>
            <w:vAlign w:val="center"/>
          </w:tcPr>
          <w:p w:rsidR="00AC732B" w:rsidRDefault="000C03AF" w:rsidP="00D93DDB">
            <w:pPr>
              <w:spacing w:after="120"/>
            </w:pPr>
            <w:r>
              <w:rPr>
                <w:rFonts w:hint="eastAsia"/>
              </w:rPr>
              <w:t xml:space="preserve">□住宅　□併用住宅　</w:t>
            </w:r>
          </w:p>
          <w:p w:rsidR="000C03AF" w:rsidRDefault="000C03AF" w:rsidP="00D93DDB">
            <w:pPr>
              <w:spacing w:after="120"/>
            </w:pPr>
            <w:bookmarkStart w:id="0" w:name="_GoBack"/>
            <w:bookmarkEnd w:id="0"/>
            <w:r>
              <w:rPr>
                <w:rFonts w:hint="eastAsia"/>
              </w:rPr>
              <w:t>□共同住宅</w:t>
            </w:r>
          </w:p>
          <w:p w:rsidR="000C03AF" w:rsidRDefault="000C03AF" w:rsidP="00D93DDB">
            <w:pPr>
              <w:spacing w:after="120"/>
            </w:pPr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8" w:type="dxa"/>
            <w:vMerge w:val="restart"/>
          </w:tcPr>
          <w:p w:rsidR="000C03AF" w:rsidRDefault="000C03AF" w:rsidP="00D93DDB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0C03AF" w:rsidRDefault="000C03AF" w:rsidP="00D93DDB"/>
          <w:p w:rsidR="000C03AF" w:rsidRDefault="000C03AF" w:rsidP="00D93DDB"/>
          <w:p w:rsidR="000C03AF" w:rsidRDefault="000C03AF" w:rsidP="00D93DDB"/>
          <w:p w:rsidR="000C03AF" w:rsidRDefault="000C03AF" w:rsidP="00D93DDB"/>
          <w:p w:rsidR="008D2405" w:rsidRDefault="008D2405" w:rsidP="00D93DDB">
            <w:pPr>
              <w:jc w:val="right"/>
            </w:pPr>
          </w:p>
          <w:p w:rsidR="008D2405" w:rsidRDefault="008D2405" w:rsidP="00D93DDB">
            <w:pPr>
              <w:jc w:val="right"/>
            </w:pPr>
          </w:p>
          <w:p w:rsidR="000C03AF" w:rsidRDefault="000C03AF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</w:tcPr>
          <w:p w:rsidR="000C03AF" w:rsidRDefault="000C03AF" w:rsidP="00D93DDB">
            <w:pPr>
              <w:spacing w:before="60"/>
            </w:pPr>
            <w:r>
              <w:rPr>
                <w:rFonts w:hint="eastAsia"/>
              </w:rPr>
              <w:t>対象部分</w:t>
            </w:r>
          </w:p>
          <w:p w:rsidR="000C03AF" w:rsidRDefault="000C03AF" w:rsidP="00D93DDB">
            <w:r>
              <w:t>(</w:t>
            </w:r>
            <w:r>
              <w:rPr>
                <w:rFonts w:hint="eastAsia"/>
              </w:rPr>
              <w:t>床面積</w:t>
            </w:r>
            <w:r>
              <w:t>100m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を上限とする</w:t>
            </w:r>
            <w:r>
              <w:t>)</w:t>
            </w:r>
          </w:p>
          <w:p w:rsidR="000C03AF" w:rsidRDefault="000C03AF" w:rsidP="00D93DDB"/>
          <w:p w:rsidR="008D2405" w:rsidRDefault="008D2405" w:rsidP="00D93DDB">
            <w:pPr>
              <w:jc w:val="right"/>
            </w:pPr>
          </w:p>
          <w:p w:rsidR="008D2405" w:rsidRDefault="008D2405" w:rsidP="00D93DDB">
            <w:pPr>
              <w:jc w:val="right"/>
            </w:pPr>
          </w:p>
          <w:p w:rsidR="008D2405" w:rsidRDefault="008D2405" w:rsidP="00D93DDB">
            <w:pPr>
              <w:jc w:val="right"/>
            </w:pPr>
          </w:p>
          <w:p w:rsidR="000C03AF" w:rsidRDefault="000C03AF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C03AF" w:rsidTr="00B74960">
        <w:trPr>
          <w:cantSplit/>
          <w:trHeight w:val="926"/>
        </w:trPr>
        <w:tc>
          <w:tcPr>
            <w:tcW w:w="1701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02" w:type="dxa"/>
            <w:gridSpan w:val="3"/>
            <w:vAlign w:val="center"/>
          </w:tcPr>
          <w:p w:rsidR="000C03AF" w:rsidRDefault="000C03AF" w:rsidP="00D93DDB">
            <w:pPr>
              <w:spacing w:after="120"/>
            </w:pPr>
            <w:r>
              <w:rPr>
                <w:rFonts w:hint="eastAsia"/>
              </w:rPr>
              <w:t>□木造　□鉄筋コンクリート造</w:t>
            </w:r>
          </w:p>
          <w:p w:rsidR="000C03AF" w:rsidRDefault="000C03AF" w:rsidP="00D93DDB">
            <w:pPr>
              <w:spacing w:after="120"/>
            </w:pPr>
            <w:r>
              <w:rPr>
                <w:rFonts w:hint="eastAsia"/>
              </w:rPr>
              <w:t xml:space="preserve">□鉄骨造□軽量鉄骨造　</w:t>
            </w:r>
          </w:p>
          <w:p w:rsidR="000C03AF" w:rsidRDefault="000C03AF" w:rsidP="00D93DDB">
            <w:pPr>
              <w:spacing w:after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701" w:type="dxa"/>
            <w:vMerge/>
            <w:vAlign w:val="center"/>
          </w:tcPr>
          <w:p w:rsidR="000C03AF" w:rsidRDefault="000C03AF" w:rsidP="00D93DDB"/>
        </w:tc>
        <w:tc>
          <w:tcPr>
            <w:tcW w:w="1418" w:type="dxa"/>
            <w:vMerge/>
            <w:vAlign w:val="center"/>
          </w:tcPr>
          <w:p w:rsidR="000C03AF" w:rsidRDefault="000C03AF" w:rsidP="00D93DDB"/>
        </w:tc>
        <w:tc>
          <w:tcPr>
            <w:tcW w:w="2268" w:type="dxa"/>
            <w:vMerge/>
            <w:vAlign w:val="center"/>
          </w:tcPr>
          <w:p w:rsidR="000C03AF" w:rsidRDefault="000C03AF" w:rsidP="00D93DDB"/>
        </w:tc>
      </w:tr>
      <w:tr w:rsidR="000C03AF" w:rsidTr="00B74960">
        <w:trPr>
          <w:cantSplit/>
          <w:trHeight w:val="520"/>
        </w:trPr>
        <w:tc>
          <w:tcPr>
            <w:tcW w:w="1701" w:type="dxa"/>
            <w:vMerge w:val="restart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0C03AF" w:rsidRDefault="000C03AF" w:rsidP="00D93DDB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0C03AF" w:rsidRDefault="000C03AF" w:rsidP="00D93DDB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701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686" w:type="dxa"/>
            <w:gridSpan w:val="2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C03AF" w:rsidTr="00B74960">
        <w:trPr>
          <w:cantSplit/>
          <w:trHeight w:val="520"/>
        </w:trPr>
        <w:tc>
          <w:tcPr>
            <w:tcW w:w="1701" w:type="dxa"/>
            <w:vMerge/>
            <w:vAlign w:val="center"/>
          </w:tcPr>
          <w:p w:rsidR="000C03AF" w:rsidRDefault="000C03AF" w:rsidP="00D93DDB">
            <w:pPr>
              <w:jc w:val="distribute"/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C03AF" w:rsidRDefault="000C03AF" w:rsidP="00D93DDB"/>
        </w:tc>
        <w:tc>
          <w:tcPr>
            <w:tcW w:w="1701" w:type="dxa"/>
            <w:vAlign w:val="center"/>
          </w:tcPr>
          <w:p w:rsidR="000C03AF" w:rsidRDefault="000C03AF" w:rsidP="00D93DDB">
            <w:pPr>
              <w:jc w:val="distribute"/>
            </w:pPr>
            <w:r>
              <w:rPr>
                <w:rFonts w:hint="eastAsia"/>
              </w:rPr>
              <w:t>改修完了年月日</w:t>
            </w:r>
          </w:p>
        </w:tc>
        <w:tc>
          <w:tcPr>
            <w:tcW w:w="3686" w:type="dxa"/>
            <w:gridSpan w:val="2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C03AF" w:rsidTr="00B74960">
        <w:trPr>
          <w:cantSplit/>
          <w:trHeight w:val="374"/>
        </w:trPr>
        <w:tc>
          <w:tcPr>
            <w:tcW w:w="1701" w:type="dxa"/>
            <w:vMerge w:val="restart"/>
            <w:vAlign w:val="center"/>
          </w:tcPr>
          <w:p w:rsidR="000C03AF" w:rsidRDefault="000C03AF" w:rsidP="00D93DDB">
            <w:r>
              <w:rPr>
                <w:rFonts w:hint="eastAsia"/>
              </w:rPr>
              <w:t>バリアフリー改修に要した費用</w:t>
            </w:r>
          </w:p>
        </w:tc>
        <w:tc>
          <w:tcPr>
            <w:tcW w:w="3402" w:type="dxa"/>
            <w:gridSpan w:val="3"/>
            <w:vAlign w:val="center"/>
          </w:tcPr>
          <w:p w:rsidR="000C03AF" w:rsidRDefault="000C03AF" w:rsidP="00D93DDB">
            <w:pPr>
              <w:jc w:val="left"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額　　　　　　　　　円</w:t>
            </w:r>
          </w:p>
        </w:tc>
        <w:tc>
          <w:tcPr>
            <w:tcW w:w="5387" w:type="dxa"/>
            <w:gridSpan w:val="3"/>
            <w:vAlign w:val="center"/>
          </w:tcPr>
          <w:p w:rsidR="000C03AF" w:rsidRPr="001903B3" w:rsidRDefault="000C03AF" w:rsidP="00D93DDB">
            <w:pPr>
              <w:jc w:val="left"/>
              <w:rPr>
                <w:spacing w:val="40"/>
              </w:rPr>
            </w:pPr>
            <w:r>
              <w:rPr>
                <w:rFonts w:hint="eastAsia"/>
                <w:spacing w:val="40"/>
              </w:rPr>
              <w:t>②補助金等　　　　　　　　円</w:t>
            </w:r>
          </w:p>
        </w:tc>
      </w:tr>
      <w:tr w:rsidR="000C03AF" w:rsidTr="00B74960">
        <w:trPr>
          <w:cantSplit/>
          <w:trHeight w:val="520"/>
        </w:trPr>
        <w:tc>
          <w:tcPr>
            <w:tcW w:w="1701" w:type="dxa"/>
            <w:vMerge/>
            <w:vAlign w:val="center"/>
          </w:tcPr>
          <w:p w:rsidR="000C03AF" w:rsidRDefault="000C03AF" w:rsidP="00D93DDB"/>
        </w:tc>
        <w:tc>
          <w:tcPr>
            <w:tcW w:w="8789" w:type="dxa"/>
            <w:gridSpan w:val="6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①－②　</w:t>
            </w:r>
          </w:p>
          <w:p w:rsidR="000C03AF" w:rsidRDefault="000C03AF" w:rsidP="00D93DDB">
            <w:r>
              <w:rPr>
                <w:rFonts w:hint="eastAsia"/>
              </w:rPr>
              <w:t>③　差引金額　　　　　　　　　　　　　円　（自己負担が</w:t>
            </w:r>
            <w:r>
              <w:t>50</w:t>
            </w:r>
            <w:r>
              <w:rPr>
                <w:rFonts w:hint="eastAsia"/>
              </w:rPr>
              <w:t>万円超であること）</w:t>
            </w:r>
          </w:p>
        </w:tc>
      </w:tr>
      <w:tr w:rsidR="000C03AF" w:rsidTr="00B74960">
        <w:trPr>
          <w:cantSplit/>
          <w:trHeight w:val="432"/>
        </w:trPr>
        <w:tc>
          <w:tcPr>
            <w:tcW w:w="1701" w:type="dxa"/>
            <w:vMerge w:val="restart"/>
            <w:vAlign w:val="center"/>
          </w:tcPr>
          <w:p w:rsidR="000C03AF" w:rsidRDefault="000C03AF" w:rsidP="00D93DDB">
            <w:r>
              <w:rPr>
                <w:rFonts w:hint="eastAsia"/>
              </w:rPr>
              <w:t>居住者の状況</w:t>
            </w:r>
          </w:p>
        </w:tc>
        <w:tc>
          <w:tcPr>
            <w:tcW w:w="8789" w:type="dxa"/>
            <w:gridSpan w:val="6"/>
            <w:vAlign w:val="center"/>
          </w:tcPr>
          <w:p w:rsidR="000C03AF" w:rsidRDefault="000C03AF" w:rsidP="00D93DDB">
            <w:pPr>
              <w:spacing w:line="240" w:lineRule="exact"/>
              <w:ind w:left="420" w:hanging="420"/>
            </w:pPr>
            <w:r>
              <w:rPr>
                <w:rFonts w:hint="eastAsia"/>
              </w:rPr>
              <w:t>□</w:t>
            </w:r>
            <w:r>
              <w:t>65</w:t>
            </w:r>
            <w:r>
              <w:rPr>
                <w:rFonts w:hint="eastAsia"/>
              </w:rPr>
              <w:t xml:space="preserve">才以上の方　□要介護または要支援認定を受けている方　</w:t>
            </w:r>
          </w:p>
          <w:p w:rsidR="000C03AF" w:rsidRDefault="000C03AF" w:rsidP="00D93DDB">
            <w:pPr>
              <w:spacing w:line="240" w:lineRule="exact"/>
              <w:ind w:left="420" w:hanging="420"/>
            </w:pPr>
            <w:r>
              <w:rPr>
                <w:rFonts w:hint="eastAsia"/>
              </w:rPr>
              <w:t>□障害のある方</w:t>
            </w:r>
          </w:p>
        </w:tc>
      </w:tr>
      <w:tr w:rsidR="000C03AF" w:rsidTr="00B74960">
        <w:trPr>
          <w:cantSplit/>
          <w:trHeight w:val="384"/>
        </w:trPr>
        <w:tc>
          <w:tcPr>
            <w:tcW w:w="1701" w:type="dxa"/>
            <w:vMerge/>
            <w:vAlign w:val="center"/>
          </w:tcPr>
          <w:p w:rsidR="000C03AF" w:rsidRDefault="000C03AF" w:rsidP="00D93DDB"/>
        </w:tc>
        <w:tc>
          <w:tcPr>
            <w:tcW w:w="1133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>居住者の</w:t>
            </w:r>
          </w:p>
          <w:p w:rsidR="000C03AF" w:rsidRDefault="000C03AF" w:rsidP="00D93DDB">
            <w:r>
              <w:rPr>
                <w:rFonts w:hint="eastAsia"/>
              </w:rPr>
              <w:t>氏　　名</w:t>
            </w:r>
          </w:p>
        </w:tc>
        <w:tc>
          <w:tcPr>
            <w:tcW w:w="2269" w:type="dxa"/>
            <w:gridSpan w:val="2"/>
            <w:vAlign w:val="center"/>
          </w:tcPr>
          <w:p w:rsidR="000C03AF" w:rsidRDefault="000C03AF" w:rsidP="00D93DDB">
            <w:pPr>
              <w:widowControl/>
              <w:wordWrap/>
              <w:overflowPunct/>
              <w:autoSpaceDE/>
              <w:autoSpaceDN/>
              <w:jc w:val="left"/>
            </w:pPr>
          </w:p>
          <w:p w:rsidR="000C03AF" w:rsidRDefault="000C03AF" w:rsidP="00D93DDB"/>
        </w:tc>
        <w:tc>
          <w:tcPr>
            <w:tcW w:w="1701" w:type="dxa"/>
            <w:vAlign w:val="center"/>
          </w:tcPr>
          <w:p w:rsidR="000C03AF" w:rsidRDefault="000C03AF" w:rsidP="00D93DDB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居住者の</w:t>
            </w:r>
          </w:p>
          <w:p w:rsidR="000C03AF" w:rsidRDefault="000C03AF" w:rsidP="00D93DDB"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0C03AF" w:rsidRPr="006E3C9E" w:rsidRDefault="000C03AF" w:rsidP="00D93DDB">
            <w:pPr>
              <w:widowControl/>
              <w:wordWrap/>
              <w:overflowPunct/>
              <w:autoSpaceDE/>
              <w:autoSpaceDN/>
              <w:jc w:val="left"/>
              <w:rPr>
                <w:sz w:val="16"/>
                <w:szCs w:val="16"/>
              </w:rPr>
            </w:pPr>
            <w:r w:rsidRPr="006E3C9E">
              <w:rPr>
                <w:rFonts w:hint="eastAsia"/>
                <w:sz w:val="16"/>
                <w:szCs w:val="16"/>
              </w:rPr>
              <w:t>明・大・昭・平・令・西暦</w:t>
            </w:r>
          </w:p>
          <w:p w:rsidR="000C03AF" w:rsidRDefault="000C03AF" w:rsidP="00D93DDB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C03AF" w:rsidTr="00B74960">
        <w:trPr>
          <w:cantSplit/>
          <w:trHeight w:val="392"/>
        </w:trPr>
        <w:tc>
          <w:tcPr>
            <w:tcW w:w="1701" w:type="dxa"/>
            <w:vMerge/>
            <w:vAlign w:val="center"/>
          </w:tcPr>
          <w:p w:rsidR="000C03AF" w:rsidRDefault="000C03AF" w:rsidP="00D93DDB"/>
        </w:tc>
        <w:tc>
          <w:tcPr>
            <w:tcW w:w="1133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>居住者の住　　所</w:t>
            </w:r>
          </w:p>
        </w:tc>
        <w:tc>
          <w:tcPr>
            <w:tcW w:w="7656" w:type="dxa"/>
            <w:gridSpan w:val="5"/>
            <w:vAlign w:val="center"/>
          </w:tcPr>
          <w:p w:rsidR="000C03AF" w:rsidRDefault="000C03AF" w:rsidP="00D93DDB">
            <w:pPr>
              <w:widowControl/>
              <w:wordWrap/>
              <w:overflowPunct/>
              <w:autoSpaceDE/>
              <w:autoSpaceDN/>
              <w:jc w:val="left"/>
            </w:pPr>
          </w:p>
          <w:p w:rsidR="000C03AF" w:rsidRDefault="000C03AF" w:rsidP="00D93DDB"/>
        </w:tc>
      </w:tr>
      <w:tr w:rsidR="000C03AF" w:rsidTr="00B74960">
        <w:trPr>
          <w:cantSplit/>
          <w:trHeight w:val="556"/>
        </w:trPr>
        <w:tc>
          <w:tcPr>
            <w:tcW w:w="10490" w:type="dxa"/>
            <w:gridSpan w:val="7"/>
          </w:tcPr>
          <w:p w:rsidR="000C03AF" w:rsidRDefault="000C03AF" w:rsidP="00D93DDB">
            <w:pPr>
              <w:spacing w:before="20"/>
            </w:pPr>
            <w:r>
              <w:rPr>
                <w:rFonts w:hint="eastAsia"/>
              </w:rPr>
              <w:t>※改修完了日から</w:t>
            </w:r>
            <w:r>
              <w:t>3</w:t>
            </w:r>
            <w:r>
              <w:rPr>
                <w:rFonts w:hint="eastAsia"/>
              </w:rPr>
              <w:t>月以内に申告書を提出できなかった場合、その理由を記入すること。</w:t>
            </w:r>
          </w:p>
          <w:p w:rsidR="000C03AF" w:rsidRPr="006E3C9E" w:rsidRDefault="000C03AF" w:rsidP="00D93DDB">
            <w:pPr>
              <w:spacing w:before="20"/>
            </w:pPr>
          </w:p>
        </w:tc>
      </w:tr>
    </w:tbl>
    <w:p w:rsidR="000C03AF" w:rsidRDefault="000C03AF" w:rsidP="000C03AF">
      <w:pPr>
        <w:spacing w:before="120"/>
      </w:pPr>
      <w:r>
        <w:rPr>
          <w:rFonts w:hint="eastAsia"/>
        </w:rPr>
        <w:t>添付書類</w:t>
      </w:r>
    </w:p>
    <w:p w:rsidR="000C03AF" w:rsidRDefault="000C03AF" w:rsidP="000C03AF">
      <w:r>
        <w:rPr>
          <w:rFonts w:hint="eastAsia"/>
        </w:rPr>
        <w:t>・改修工事箇所の写真（改修前・改修後）</w:t>
      </w:r>
    </w:p>
    <w:p w:rsidR="000C03AF" w:rsidRDefault="000C03AF" w:rsidP="000C03AF">
      <w:r>
        <w:rPr>
          <w:rFonts w:hint="eastAsia"/>
        </w:rPr>
        <w:t>・領収書</w:t>
      </w:r>
      <w:r>
        <w:t>(</w:t>
      </w:r>
      <w:r>
        <w:rPr>
          <w:rFonts w:hint="eastAsia"/>
        </w:rPr>
        <w:t>改修工事費用を支払ったことを確認することができるもの</w:t>
      </w:r>
      <w:r>
        <w:t>)</w:t>
      </w:r>
    </w:p>
    <w:p w:rsidR="000C03AF" w:rsidRDefault="000C03AF" w:rsidP="000C03AF">
      <w:r>
        <w:rPr>
          <w:rFonts w:hint="eastAsia"/>
        </w:rPr>
        <w:t>・改修工事の明細書</w:t>
      </w:r>
      <w:r>
        <w:t>(</w:t>
      </w:r>
      <w:r>
        <w:rPr>
          <w:rFonts w:hint="eastAsia"/>
        </w:rPr>
        <w:t>改修工事の内容を確認することができるもの</w:t>
      </w:r>
      <w:r>
        <w:t>)</w:t>
      </w:r>
    </w:p>
    <w:p w:rsidR="000C03AF" w:rsidRDefault="000C03AF" w:rsidP="000C03AF">
      <w:r>
        <w:rPr>
          <w:rFonts w:hint="eastAsia"/>
        </w:rPr>
        <w:t>・補助金等の交付決定書の写し</w:t>
      </w:r>
    </w:p>
    <w:p w:rsidR="000C03AF" w:rsidRDefault="000C03AF" w:rsidP="000C03AF">
      <w:pPr>
        <w:spacing w:after="80"/>
      </w:pPr>
      <w:r>
        <w:rPr>
          <w:rFonts w:hint="eastAsia"/>
        </w:rPr>
        <w:t>・</w:t>
      </w:r>
      <w:r>
        <w:t>65</w:t>
      </w:r>
      <w:r>
        <w:rPr>
          <w:rFonts w:hint="eastAsia"/>
        </w:rPr>
        <w:t>歳以上の方、要介護または要支援認定を受けている方、障害のある方であることを</w:t>
      </w:r>
    </w:p>
    <w:p w:rsidR="000C03AF" w:rsidRDefault="000C03AF" w:rsidP="000C03AF">
      <w:pPr>
        <w:spacing w:after="80"/>
        <w:ind w:firstLineChars="100" w:firstLine="209"/>
      </w:pPr>
      <w:r>
        <w:rPr>
          <w:rFonts w:hint="eastAsia"/>
        </w:rPr>
        <w:t>証明できるもの</w:t>
      </w:r>
    </w:p>
    <w:p w:rsidR="000C03AF" w:rsidRDefault="000C03AF" w:rsidP="000C03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12700</wp:posOffset>
                </wp:positionV>
                <wp:extent cx="787400" cy="787400"/>
                <wp:effectExtent l="0" t="0" r="12700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D3C22" id="楕円 2" o:spid="_x0000_s1026" style="position:absolute;left:0;text-align:left;margin-left:394.2pt;margin-top:1pt;width:62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" o:allowincell="f" filled="f" strokeweight=".5pt">
                <v:stroke dashstyle="dash"/>
                <v:textbox inset="0,0,0,0"/>
              </v:oval>
            </w:pict>
          </mc:Fallback>
        </mc:AlternateContent>
      </w:r>
      <w:r>
        <w:rPr>
          <w:rFonts w:hint="eastAsia"/>
        </w:rPr>
        <w:t>税務課記入欄</w:t>
      </w: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80"/>
        <w:gridCol w:w="1440"/>
        <w:gridCol w:w="5400"/>
      </w:tblGrid>
      <w:tr w:rsidR="000C03AF" w:rsidTr="00D93DDB">
        <w:trPr>
          <w:cantSplit/>
          <w:trHeight w:val="360"/>
        </w:trPr>
        <w:tc>
          <w:tcPr>
            <w:tcW w:w="1680" w:type="dxa"/>
            <w:vAlign w:val="center"/>
          </w:tcPr>
          <w:p w:rsidR="000C03AF" w:rsidRDefault="000C03AF" w:rsidP="00D93DDB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0C03AF" w:rsidRDefault="000C03AF" w:rsidP="00D93DDB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80" w:type="dxa"/>
            <w:vAlign w:val="center"/>
          </w:tcPr>
          <w:p w:rsidR="000C03AF" w:rsidRDefault="000C03AF" w:rsidP="00D93DDB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1440" w:type="dxa"/>
            <w:vAlign w:val="center"/>
          </w:tcPr>
          <w:p w:rsidR="000C03AF" w:rsidRDefault="000C03AF" w:rsidP="00D93DDB">
            <w:pPr>
              <w:jc w:val="center"/>
            </w:pPr>
            <w:r>
              <w:rPr>
                <w:rFonts w:hint="eastAsia"/>
              </w:rPr>
              <w:t>減額期間</w:t>
            </w:r>
          </w:p>
        </w:tc>
        <w:tc>
          <w:tcPr>
            <w:tcW w:w="5400" w:type="dxa"/>
            <w:vMerge w:val="restart"/>
            <w:tcBorders>
              <w:top w:val="nil"/>
              <w:right w:val="nil"/>
            </w:tcBorders>
          </w:tcPr>
          <w:p w:rsidR="000C03AF" w:rsidRDefault="000C03AF" w:rsidP="00D93DDB">
            <w:r>
              <w:rPr>
                <w:rFonts w:hint="eastAsia"/>
              </w:rPr>
              <w:t xml:space="preserve">　　　　　　　　　　　　　受付印</w:t>
            </w:r>
          </w:p>
        </w:tc>
      </w:tr>
      <w:tr w:rsidR="000C03AF" w:rsidTr="00D93DDB">
        <w:trPr>
          <w:cantSplit/>
          <w:trHeight w:val="416"/>
        </w:trPr>
        <w:tc>
          <w:tcPr>
            <w:tcW w:w="1680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03AF" w:rsidRDefault="000C03AF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03AF" w:rsidRDefault="000C03AF" w:rsidP="00D93DDB">
            <w:pPr>
              <w:jc w:val="center"/>
            </w:pPr>
            <w:r>
              <w:rPr>
                <w:rFonts w:hint="eastAsia"/>
              </w:rPr>
              <w:t>翌年度のみ</w:t>
            </w:r>
          </w:p>
        </w:tc>
        <w:tc>
          <w:tcPr>
            <w:tcW w:w="5400" w:type="dxa"/>
            <w:vMerge/>
            <w:tcBorders>
              <w:bottom w:val="nil"/>
              <w:right w:val="nil"/>
            </w:tcBorders>
            <w:vAlign w:val="center"/>
          </w:tcPr>
          <w:p w:rsidR="000C03AF" w:rsidRDefault="000C03AF" w:rsidP="00D93DDB"/>
        </w:tc>
      </w:tr>
    </w:tbl>
    <w:p w:rsidR="00CF207D" w:rsidRPr="000C03AF" w:rsidRDefault="00CF207D" w:rsidP="000C03AF"/>
    <w:sectPr w:rsidR="00CF207D" w:rsidRPr="000C03AF" w:rsidSect="007D3D3F">
      <w:footerReference w:type="even" r:id="rId6"/>
      <w:pgSz w:w="11907" w:h="16840" w:code="9"/>
      <w:pgMar w:top="720" w:right="720" w:bottom="720" w:left="720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1B" w:rsidRDefault="00B1231B">
      <w:r>
        <w:separator/>
      </w:r>
    </w:p>
  </w:endnote>
  <w:endnote w:type="continuationSeparator" w:id="0">
    <w:p w:rsidR="00B1231B" w:rsidRDefault="00B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7D" w:rsidRDefault="00CF20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07D" w:rsidRDefault="00CF20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1B" w:rsidRDefault="00B1231B">
      <w:r>
        <w:separator/>
      </w:r>
    </w:p>
  </w:footnote>
  <w:footnote w:type="continuationSeparator" w:id="0">
    <w:p w:rsidR="00B1231B" w:rsidRDefault="00B1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D"/>
    <w:rsid w:val="000C03AF"/>
    <w:rsid w:val="001903B3"/>
    <w:rsid w:val="002A4891"/>
    <w:rsid w:val="002F7D36"/>
    <w:rsid w:val="00324282"/>
    <w:rsid w:val="004352D7"/>
    <w:rsid w:val="004601AE"/>
    <w:rsid w:val="004B68C3"/>
    <w:rsid w:val="0051370A"/>
    <w:rsid w:val="00576BF2"/>
    <w:rsid w:val="00602D7D"/>
    <w:rsid w:val="006E3C9E"/>
    <w:rsid w:val="00731253"/>
    <w:rsid w:val="00740B62"/>
    <w:rsid w:val="00753F5D"/>
    <w:rsid w:val="007D3D3F"/>
    <w:rsid w:val="008901F5"/>
    <w:rsid w:val="008A505F"/>
    <w:rsid w:val="008D2405"/>
    <w:rsid w:val="009055B4"/>
    <w:rsid w:val="00956C57"/>
    <w:rsid w:val="00983855"/>
    <w:rsid w:val="00A62E1C"/>
    <w:rsid w:val="00AC732B"/>
    <w:rsid w:val="00B1231B"/>
    <w:rsid w:val="00B47F4A"/>
    <w:rsid w:val="00B74960"/>
    <w:rsid w:val="00B86A24"/>
    <w:rsid w:val="00BA54AA"/>
    <w:rsid w:val="00C265B7"/>
    <w:rsid w:val="00CF207D"/>
    <w:rsid w:val="00DF390B"/>
    <w:rsid w:val="00E46CFD"/>
    <w:rsid w:val="00ED75D6"/>
    <w:rsid w:val="00F44201"/>
    <w:rsid w:val="00F55EBF"/>
    <w:rsid w:val="00F741D1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03158"/>
  <w14:defaultImageDpi w14:val="0"/>
  <w15:docId w15:val="{EF5C86EA-66CE-4CDB-BA4D-A5D8C55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A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A54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19</cp:revision>
  <cp:lastPrinted>2022-06-16T04:20:00Z</cp:lastPrinted>
  <dcterms:created xsi:type="dcterms:W3CDTF">2016-04-12T07:51:00Z</dcterms:created>
  <dcterms:modified xsi:type="dcterms:W3CDTF">2022-07-29T03:55:00Z</dcterms:modified>
</cp:coreProperties>
</file>